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F837" w14:textId="77777777" w:rsidR="00DF7504" w:rsidRPr="0002645F" w:rsidRDefault="00DF7504" w:rsidP="007D1194">
      <w:pPr>
        <w:rPr>
          <w:szCs w:val="2"/>
        </w:rPr>
      </w:pPr>
      <w:r w:rsidRPr="0002645F">
        <w:rPr>
          <w:noProof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9126" wp14:editId="16991E46">
                <wp:simplePos x="0" y="0"/>
                <wp:positionH relativeFrom="column">
                  <wp:posOffset>3075828</wp:posOffset>
                </wp:positionH>
                <wp:positionV relativeFrom="paragraph">
                  <wp:posOffset>-893453</wp:posOffset>
                </wp:positionV>
                <wp:extent cx="3252486" cy="48613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48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BF760" w14:textId="77777777" w:rsidR="00DF7504" w:rsidRPr="00DF7504" w:rsidRDefault="00DF7504" w:rsidP="00DF750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F75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Formulaire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2.2pt;margin-top:-70.35pt;width:256.1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" filled="f" stroked="f" strokeweight=".5pt">
                <v:textbox>
                  <w:txbxContent>
                    <w:p w:rsidR="00DF7504" w:rsidRPr="00DF7504" w:rsidRDefault="00DF7504" w:rsidP="00DF750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DF75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Formulaire CV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6963"/>
      </w:tblGrid>
      <w:tr w:rsidR="00F80CBD" w:rsidRPr="0002645F" w14:paraId="5A5E45D3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1B28FF1E" w14:textId="77777777" w:rsidR="007D1194" w:rsidRPr="0002645F" w:rsidRDefault="00BB4A6A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État civil du candidat</w:t>
            </w:r>
          </w:p>
        </w:tc>
        <w:tc>
          <w:tcPr>
            <w:tcW w:w="6963" w:type="dxa"/>
          </w:tcPr>
          <w:p w14:paraId="0ECFF107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0B1914F" w14:textId="77777777">
        <w:trPr>
          <w:cantSplit/>
        </w:trPr>
        <w:tc>
          <w:tcPr>
            <w:tcW w:w="3117" w:type="dxa"/>
          </w:tcPr>
          <w:p w14:paraId="6DA996E7" w14:textId="77777777" w:rsidR="007D1194" w:rsidRPr="0002645F" w:rsidRDefault="00875695" w:rsidP="00875695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Prénom</w:t>
            </w:r>
            <w:r w:rsidR="007D1194"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 xml:space="preserve">(s) / </w:t>
            </w:r>
            <w:r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Nom</w:t>
            </w:r>
            <w:r w:rsidR="007D1194"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 xml:space="preserve">(s) </w:t>
            </w:r>
          </w:p>
        </w:tc>
        <w:tc>
          <w:tcPr>
            <w:tcW w:w="6963" w:type="dxa"/>
          </w:tcPr>
          <w:p w14:paraId="1E0F014C" w14:textId="77777777" w:rsidR="007D1194" w:rsidRPr="0002645F" w:rsidRDefault="007D1194" w:rsidP="00C7104E">
            <w:pPr>
              <w:pStyle w:val="CVMajor-FirstLine"/>
              <w:spacing w:before="0"/>
              <w:rPr>
                <w:rFonts w:ascii="Arial" w:hAnsi="Arial" w:cs="Arial"/>
                <w:b w:val="0"/>
                <w:sz w:val="20"/>
                <w:lang w:val="fr-FR"/>
              </w:rPr>
            </w:pPr>
          </w:p>
        </w:tc>
      </w:tr>
      <w:tr w:rsidR="00F80CBD" w:rsidRPr="0002645F" w14:paraId="78B9DF2E" w14:textId="77777777" w:rsidTr="002113D5">
        <w:trPr>
          <w:cantSplit/>
        </w:trPr>
        <w:tc>
          <w:tcPr>
            <w:tcW w:w="3117" w:type="dxa"/>
          </w:tcPr>
          <w:p w14:paraId="77204F39" w14:textId="77777777" w:rsidR="00BB4A6A" w:rsidRPr="0002645F" w:rsidRDefault="00BB4A6A" w:rsidP="002113D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Civilité</w:t>
            </w:r>
          </w:p>
        </w:tc>
        <w:tc>
          <w:tcPr>
            <w:tcW w:w="6963" w:type="dxa"/>
          </w:tcPr>
          <w:p w14:paraId="2D8C4182" w14:textId="77777777" w:rsidR="00BB4A6A" w:rsidRPr="0002645F" w:rsidRDefault="00BB4A6A" w:rsidP="002113D5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7D60A95" w14:textId="77777777">
        <w:trPr>
          <w:cantSplit/>
        </w:trPr>
        <w:tc>
          <w:tcPr>
            <w:tcW w:w="3117" w:type="dxa"/>
          </w:tcPr>
          <w:p w14:paraId="0DB3E871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Ad</w:t>
            </w:r>
            <w:r w:rsidR="00FB15FD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ress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</w:t>
            </w:r>
          </w:p>
        </w:tc>
        <w:tc>
          <w:tcPr>
            <w:tcW w:w="6963" w:type="dxa"/>
          </w:tcPr>
          <w:p w14:paraId="49E8ECED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E5303B9" w14:textId="77777777" w:rsidTr="002113D5">
        <w:trPr>
          <w:cantSplit/>
        </w:trPr>
        <w:tc>
          <w:tcPr>
            <w:tcW w:w="3117" w:type="dxa"/>
          </w:tcPr>
          <w:p w14:paraId="3960985F" w14:textId="77777777" w:rsidR="00BB4A6A" w:rsidRPr="0002645F" w:rsidRDefault="00BB4A6A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Téléphone portable</w:t>
            </w:r>
          </w:p>
        </w:tc>
        <w:tc>
          <w:tcPr>
            <w:tcW w:w="6963" w:type="dxa"/>
          </w:tcPr>
          <w:p w14:paraId="49C24EBA" w14:textId="77777777" w:rsidR="00BB4A6A" w:rsidRPr="0002645F" w:rsidRDefault="00BB4A6A" w:rsidP="00BB4A6A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EE0B106" w14:textId="77777777">
        <w:trPr>
          <w:cantSplit/>
        </w:trPr>
        <w:tc>
          <w:tcPr>
            <w:tcW w:w="3117" w:type="dxa"/>
          </w:tcPr>
          <w:p w14:paraId="11C294FF" w14:textId="77777777" w:rsidR="007D1194" w:rsidRPr="0002645F" w:rsidRDefault="007D1194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E-mail</w:t>
            </w:r>
          </w:p>
        </w:tc>
        <w:tc>
          <w:tcPr>
            <w:tcW w:w="6963" w:type="dxa"/>
          </w:tcPr>
          <w:p w14:paraId="70DAA45E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B5CC167" w14:textId="77777777">
        <w:trPr>
          <w:cantSplit/>
        </w:trPr>
        <w:tc>
          <w:tcPr>
            <w:tcW w:w="3117" w:type="dxa"/>
          </w:tcPr>
          <w:p w14:paraId="5CF3E4DB" w14:textId="77777777" w:rsidR="007D1194" w:rsidRPr="0002645F" w:rsidRDefault="007D1194" w:rsidP="0087569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Nationalit</w:t>
            </w:r>
            <w:r w:rsidR="00875695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é</w:t>
            </w:r>
          </w:p>
        </w:tc>
        <w:tc>
          <w:tcPr>
            <w:tcW w:w="6963" w:type="dxa"/>
          </w:tcPr>
          <w:p w14:paraId="139F8FCF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2D2598C8" w14:textId="77777777">
        <w:trPr>
          <w:cantSplit/>
        </w:trPr>
        <w:tc>
          <w:tcPr>
            <w:tcW w:w="3117" w:type="dxa"/>
          </w:tcPr>
          <w:p w14:paraId="60747803" w14:textId="77777777" w:rsidR="007D1194" w:rsidRPr="0002645F" w:rsidRDefault="0087569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 de naissance</w:t>
            </w:r>
          </w:p>
        </w:tc>
        <w:tc>
          <w:tcPr>
            <w:tcW w:w="6963" w:type="dxa"/>
          </w:tcPr>
          <w:p w14:paraId="6F2D04FF" w14:textId="77777777" w:rsidR="007D1194" w:rsidRPr="0002645F" w:rsidRDefault="00F80CBD" w:rsidP="00F80CBD">
            <w:pPr>
              <w:pStyle w:val="CVNormal-FirstLine"/>
              <w:tabs>
                <w:tab w:val="left" w:pos="2352"/>
              </w:tabs>
              <w:spacing w:before="0"/>
              <w:rPr>
                <w:rFonts w:ascii="Arial" w:hAnsi="Arial" w:cs="Arial"/>
                <w:lang w:val="fr-FR"/>
              </w:rPr>
            </w:pPr>
            <w:r w:rsidRPr="0002645F">
              <w:rPr>
                <w:rFonts w:ascii="Arial" w:hAnsi="Arial" w:cs="Arial"/>
                <w:lang w:val="fr-FR"/>
              </w:rPr>
              <w:tab/>
            </w:r>
          </w:p>
        </w:tc>
      </w:tr>
      <w:tr w:rsidR="00F80CBD" w:rsidRPr="0002645F" w14:paraId="4A4BDCB7" w14:textId="77777777">
        <w:trPr>
          <w:cantSplit/>
        </w:trPr>
        <w:tc>
          <w:tcPr>
            <w:tcW w:w="3117" w:type="dxa"/>
          </w:tcPr>
          <w:p w14:paraId="16630B19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70AD7AC5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58C71B8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5B5F29C7" w14:textId="77777777" w:rsidR="007D1194" w:rsidRPr="0002645F" w:rsidRDefault="00875695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Expérience </w:t>
            </w:r>
            <w:r w:rsidR="008939D7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p</w:t>
            </w: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rofessionnelle</w:t>
            </w:r>
          </w:p>
        </w:tc>
        <w:tc>
          <w:tcPr>
            <w:tcW w:w="6963" w:type="dxa"/>
          </w:tcPr>
          <w:p w14:paraId="6CD29434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3EA617A" w14:textId="77777777">
        <w:trPr>
          <w:cantSplit/>
        </w:trPr>
        <w:tc>
          <w:tcPr>
            <w:tcW w:w="3117" w:type="dxa"/>
          </w:tcPr>
          <w:p w14:paraId="57F39029" w14:textId="77777777" w:rsidR="007D1194" w:rsidRPr="0002645F" w:rsidRDefault="001B3AF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Dates</w:t>
            </w:r>
          </w:p>
        </w:tc>
        <w:tc>
          <w:tcPr>
            <w:tcW w:w="6963" w:type="dxa"/>
          </w:tcPr>
          <w:p w14:paraId="35EE5973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2E887F4" w14:textId="77777777">
        <w:trPr>
          <w:cantSplit/>
        </w:trPr>
        <w:tc>
          <w:tcPr>
            <w:tcW w:w="3117" w:type="dxa"/>
          </w:tcPr>
          <w:p w14:paraId="21AA50DA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Emploi ou poste occupé</w:t>
            </w:r>
          </w:p>
        </w:tc>
        <w:tc>
          <w:tcPr>
            <w:tcW w:w="6963" w:type="dxa"/>
          </w:tcPr>
          <w:p w14:paraId="1DEC7245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88A3ED5" w14:textId="77777777">
        <w:trPr>
          <w:cantSplit/>
        </w:trPr>
        <w:tc>
          <w:tcPr>
            <w:tcW w:w="3117" w:type="dxa"/>
          </w:tcPr>
          <w:p w14:paraId="7DB448AB" w14:textId="77777777" w:rsidR="007D1194" w:rsidRPr="0002645F" w:rsidRDefault="00875695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Principales activités et responsabilités</w:t>
            </w:r>
          </w:p>
        </w:tc>
        <w:tc>
          <w:tcPr>
            <w:tcW w:w="6963" w:type="dxa"/>
          </w:tcPr>
          <w:p w14:paraId="0854CEB2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96CC1D3" w14:textId="77777777">
        <w:trPr>
          <w:cantSplit/>
        </w:trPr>
        <w:tc>
          <w:tcPr>
            <w:tcW w:w="3117" w:type="dxa"/>
          </w:tcPr>
          <w:p w14:paraId="2A9945C0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Nom de l’entreprise ou </w:t>
            </w:r>
            <w:r w:rsidR="008939D7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de l’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organisation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14:paraId="55159E75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7D161583" w14:textId="77777777">
        <w:trPr>
          <w:cantSplit/>
        </w:trPr>
        <w:tc>
          <w:tcPr>
            <w:tcW w:w="3117" w:type="dxa"/>
          </w:tcPr>
          <w:p w14:paraId="1C5494E5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Type d’activités ou secteur</w:t>
            </w:r>
          </w:p>
          <w:p w14:paraId="73E0D57A" w14:textId="77777777" w:rsidR="003624FB" w:rsidRPr="0002645F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14:paraId="136AA3AE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6A85084" w14:textId="77777777">
        <w:trPr>
          <w:cantSplit/>
        </w:trPr>
        <w:tc>
          <w:tcPr>
            <w:tcW w:w="3117" w:type="dxa"/>
          </w:tcPr>
          <w:p w14:paraId="5344317C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7A2B354A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DDB5356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225C2E0" w14:textId="77777777" w:rsidR="007D1194" w:rsidRPr="0002645F" w:rsidRDefault="006B31EE" w:rsidP="006B31E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Diplômes et</w:t>
            </w:r>
            <w:r w:rsidR="007D1194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  <w:r w:rsidR="004B1B79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formations</w:t>
            </w:r>
          </w:p>
        </w:tc>
        <w:tc>
          <w:tcPr>
            <w:tcW w:w="6963" w:type="dxa"/>
          </w:tcPr>
          <w:p w14:paraId="5DB1ECEE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6E0389B" w14:textId="77777777">
        <w:trPr>
          <w:cantSplit/>
        </w:trPr>
        <w:tc>
          <w:tcPr>
            <w:tcW w:w="3117" w:type="dxa"/>
          </w:tcPr>
          <w:p w14:paraId="3218BACC" w14:textId="77777777" w:rsidR="007D1194" w:rsidRPr="0002645F" w:rsidRDefault="007D1194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Dates</w:t>
            </w:r>
          </w:p>
        </w:tc>
        <w:tc>
          <w:tcPr>
            <w:tcW w:w="6963" w:type="dxa"/>
          </w:tcPr>
          <w:p w14:paraId="79C2F28E" w14:textId="77777777" w:rsidR="007D1194" w:rsidRPr="0002645F" w:rsidRDefault="009D40F3" w:rsidP="006B31EE">
            <w:pPr>
              <w:pStyle w:val="CVNormal"/>
              <w:rPr>
                <w:rFonts w:ascii="Arial" w:hAnsi="Arial" w:cs="Arial"/>
                <w:i/>
                <w:lang w:val="fr-FR"/>
              </w:rPr>
            </w:pPr>
            <w:r w:rsidRPr="0002645F">
              <w:rPr>
                <w:rFonts w:ascii="Arial" w:hAnsi="Arial" w:cs="Arial"/>
                <w:i/>
                <w:lang w:val="fr-FR"/>
              </w:rPr>
              <w:t xml:space="preserve">Ajouter des entrées </w:t>
            </w:r>
            <w:r w:rsidR="006B31EE" w:rsidRPr="0002645F">
              <w:rPr>
                <w:rFonts w:ascii="Arial" w:hAnsi="Arial" w:cs="Arial"/>
                <w:i/>
                <w:lang w:val="fr-FR"/>
              </w:rPr>
              <w:t>séparées</w:t>
            </w:r>
            <w:r w:rsidRPr="0002645F">
              <w:rPr>
                <w:rFonts w:ascii="Arial" w:hAnsi="Arial" w:cs="Arial"/>
                <w:i/>
                <w:lang w:val="fr-FR"/>
              </w:rPr>
              <w:t xml:space="preserve"> pour chaque</w:t>
            </w:r>
            <w:r w:rsidR="006B31EE" w:rsidRPr="0002645F">
              <w:rPr>
                <w:rFonts w:ascii="Arial" w:hAnsi="Arial" w:cs="Arial"/>
                <w:i/>
                <w:lang w:val="fr-FR"/>
              </w:rPr>
              <w:t xml:space="preserve"> diplôme et/ou formation en commençant par la plus récente.</w:t>
            </w:r>
            <w:r w:rsidR="007D1194" w:rsidRPr="0002645F">
              <w:rPr>
                <w:rFonts w:ascii="Arial" w:hAnsi="Arial" w:cs="Arial"/>
                <w:i/>
                <w:lang w:val="fr-FR"/>
              </w:rPr>
              <w:t xml:space="preserve"> </w:t>
            </w:r>
          </w:p>
        </w:tc>
      </w:tr>
      <w:tr w:rsidR="00F80CBD" w:rsidRPr="0002645F" w14:paraId="699F5AC7" w14:textId="77777777">
        <w:trPr>
          <w:cantSplit/>
        </w:trPr>
        <w:tc>
          <w:tcPr>
            <w:tcW w:w="3117" w:type="dxa"/>
          </w:tcPr>
          <w:p w14:paraId="22E87870" w14:textId="77777777" w:rsidR="007D1194" w:rsidRPr="0002645F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Titre de qualification obtenue</w:t>
            </w:r>
          </w:p>
        </w:tc>
        <w:tc>
          <w:tcPr>
            <w:tcW w:w="6963" w:type="dxa"/>
          </w:tcPr>
          <w:p w14:paraId="4B612A44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74AD8D7" w14:textId="77777777">
        <w:trPr>
          <w:cantSplit/>
        </w:trPr>
        <w:tc>
          <w:tcPr>
            <w:tcW w:w="3117" w:type="dxa"/>
          </w:tcPr>
          <w:p w14:paraId="216A6999" w14:textId="77777777" w:rsidR="007D1194" w:rsidRPr="0002645F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Sujets principaux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/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Compétences couvertes</w:t>
            </w:r>
          </w:p>
        </w:tc>
        <w:tc>
          <w:tcPr>
            <w:tcW w:w="6963" w:type="dxa"/>
          </w:tcPr>
          <w:p w14:paraId="0A61DC3D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C300F2B" w14:textId="77777777">
        <w:trPr>
          <w:cantSplit/>
        </w:trPr>
        <w:tc>
          <w:tcPr>
            <w:tcW w:w="3117" w:type="dxa"/>
          </w:tcPr>
          <w:p w14:paraId="3D6D914A" w14:textId="77777777" w:rsidR="007D1194" w:rsidRPr="0002645F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Nom et type de l’organisation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ayant produit le diplôme et les formations</w:t>
            </w:r>
          </w:p>
        </w:tc>
        <w:tc>
          <w:tcPr>
            <w:tcW w:w="6963" w:type="dxa"/>
          </w:tcPr>
          <w:p w14:paraId="2F6B8DEA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C45B004" w14:textId="77777777">
        <w:trPr>
          <w:cantSplit/>
        </w:trPr>
        <w:tc>
          <w:tcPr>
            <w:tcW w:w="3117" w:type="dxa"/>
          </w:tcPr>
          <w:p w14:paraId="6AC2B132" w14:textId="77777777" w:rsidR="007D1194" w:rsidRPr="0002645F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Classification au niveau national ou international</w:t>
            </w:r>
          </w:p>
          <w:p w14:paraId="4A14BD6E" w14:textId="77777777" w:rsidR="003624FB" w:rsidRPr="0002645F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14:paraId="18B3FEE1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58CA66E" w14:textId="77777777">
        <w:trPr>
          <w:cantSplit/>
        </w:trPr>
        <w:tc>
          <w:tcPr>
            <w:tcW w:w="3117" w:type="dxa"/>
          </w:tcPr>
          <w:p w14:paraId="287E5EB9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1304ADCF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72E5044B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FD9A7B2" w14:textId="77777777" w:rsidR="007D1194" w:rsidRPr="0002645F" w:rsidRDefault="009D40F3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Compétences personnelles</w:t>
            </w:r>
          </w:p>
        </w:tc>
        <w:tc>
          <w:tcPr>
            <w:tcW w:w="6963" w:type="dxa"/>
          </w:tcPr>
          <w:p w14:paraId="0C033A6C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5BDD1D12" w14:textId="77777777">
        <w:trPr>
          <w:cantSplit/>
        </w:trPr>
        <w:tc>
          <w:tcPr>
            <w:tcW w:w="3117" w:type="dxa"/>
          </w:tcPr>
          <w:p w14:paraId="56E2A0E3" w14:textId="77777777" w:rsidR="007D1194" w:rsidRPr="0002645F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sociales</w:t>
            </w:r>
          </w:p>
        </w:tc>
        <w:tc>
          <w:tcPr>
            <w:tcW w:w="6963" w:type="dxa"/>
          </w:tcPr>
          <w:p w14:paraId="4F43172E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23AE9CE3" w14:textId="77777777">
        <w:trPr>
          <w:cantSplit/>
        </w:trPr>
        <w:tc>
          <w:tcPr>
            <w:tcW w:w="3117" w:type="dxa"/>
          </w:tcPr>
          <w:p w14:paraId="4CB121D1" w14:textId="77777777" w:rsidR="007D1194" w:rsidRPr="0002645F" w:rsidRDefault="009D40F3" w:rsidP="009319D3">
            <w:pPr>
              <w:pStyle w:val="CVHeading2-FirstLine"/>
              <w:spacing w:before="0"/>
              <w:ind w:left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organisationnelle</w:t>
            </w:r>
            <w:r w:rsidR="009319D3"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s</w:t>
            </w:r>
          </w:p>
        </w:tc>
        <w:tc>
          <w:tcPr>
            <w:tcW w:w="6963" w:type="dxa"/>
          </w:tcPr>
          <w:p w14:paraId="426B2671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159683B" w14:textId="77777777">
        <w:trPr>
          <w:cantSplit/>
        </w:trPr>
        <w:tc>
          <w:tcPr>
            <w:tcW w:w="3117" w:type="dxa"/>
          </w:tcPr>
          <w:p w14:paraId="7CC57027" w14:textId="77777777" w:rsidR="007D1194" w:rsidRPr="0002645F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techniques</w:t>
            </w:r>
          </w:p>
          <w:p w14:paraId="3D6C7125" w14:textId="77777777" w:rsidR="00953A1A" w:rsidRPr="0002645F" w:rsidRDefault="00953A1A" w:rsidP="00953A1A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6963" w:type="dxa"/>
          </w:tcPr>
          <w:p w14:paraId="043D5E5A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959CB54" w14:textId="77777777">
        <w:trPr>
          <w:cantSplit/>
        </w:trPr>
        <w:tc>
          <w:tcPr>
            <w:tcW w:w="3117" w:type="dxa"/>
          </w:tcPr>
          <w:p w14:paraId="1E00687E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10B56113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56F517C4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24DA1C8D" w14:textId="77777777" w:rsidR="007D1194" w:rsidRPr="0002645F" w:rsidRDefault="00FB15FD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Publications </w:t>
            </w:r>
          </w:p>
        </w:tc>
        <w:tc>
          <w:tcPr>
            <w:tcW w:w="6963" w:type="dxa"/>
          </w:tcPr>
          <w:p w14:paraId="5E860831" w14:textId="77777777" w:rsidR="007D1194" w:rsidRPr="0002645F" w:rsidRDefault="007D1194" w:rsidP="009D40F3">
            <w:pPr>
              <w:pStyle w:val="CVNormal-FirstLine"/>
              <w:spacing w:before="0"/>
              <w:rPr>
                <w:rFonts w:ascii="Arial" w:hAnsi="Arial" w:cs="Arial"/>
                <w:i/>
                <w:lang w:val="fr-FR"/>
              </w:rPr>
            </w:pPr>
          </w:p>
        </w:tc>
      </w:tr>
      <w:tr w:rsidR="00F80CBD" w:rsidRPr="0002645F" w14:paraId="04B706BD" w14:textId="77777777">
        <w:trPr>
          <w:cantSplit/>
        </w:trPr>
        <w:tc>
          <w:tcPr>
            <w:tcW w:w="3117" w:type="dxa"/>
          </w:tcPr>
          <w:p w14:paraId="139D9D7C" w14:textId="77777777" w:rsidR="00DF7504" w:rsidRPr="0002645F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20AF6B60" w14:textId="77777777" w:rsidR="00DF7504" w:rsidRPr="0002645F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Introduire ici les différentes formes de publication (</w:t>
            </w:r>
            <w:r w:rsidR="008939D7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a</w:t>
            </w: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 xml:space="preserve">rticles, </w:t>
            </w:r>
            <w:r w:rsidR="008939D7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o</w:t>
            </w: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uvrages, …) titre, année, langue</w:t>
            </w:r>
            <w:r w:rsidR="009319D3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.</w:t>
            </w:r>
          </w:p>
        </w:tc>
      </w:tr>
      <w:tr w:rsidR="00F80CBD" w:rsidRPr="0002645F" w14:paraId="4BC50579" w14:textId="77777777">
        <w:trPr>
          <w:cantSplit/>
        </w:trPr>
        <w:tc>
          <w:tcPr>
            <w:tcW w:w="3117" w:type="dxa"/>
          </w:tcPr>
          <w:p w14:paraId="7C8A315C" w14:textId="77777777" w:rsidR="00FB15FD" w:rsidRPr="0002645F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5C94992C" w14:textId="77777777" w:rsidR="00FB15FD" w:rsidRPr="0002645F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6E69213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06FE0A7" w14:textId="77777777" w:rsidR="00FB15FD" w:rsidRPr="0002645F" w:rsidRDefault="006B31EE" w:rsidP="00FB15FD">
            <w:pPr>
              <w:pStyle w:val="CVSpacer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Réalisations marquantes</w:t>
            </w:r>
            <w:r w:rsidR="00FB15FD" w:rsidRPr="0002645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14:paraId="3F0A3D83" w14:textId="77777777" w:rsidR="00FB15FD" w:rsidRPr="0002645F" w:rsidRDefault="00FB15FD" w:rsidP="001551DF">
            <w:pPr>
              <w:pStyle w:val="CVSpacer"/>
              <w:rPr>
                <w:rFonts w:ascii="Arial" w:hAnsi="Arial" w:cs="Arial"/>
                <w:i/>
                <w:sz w:val="20"/>
                <w:lang w:val="fr-FR"/>
              </w:rPr>
            </w:pPr>
          </w:p>
        </w:tc>
      </w:tr>
      <w:tr w:rsidR="00F80CBD" w:rsidRPr="0002645F" w14:paraId="2FC5A012" w14:textId="77777777">
        <w:trPr>
          <w:cantSplit/>
        </w:trPr>
        <w:tc>
          <w:tcPr>
            <w:tcW w:w="3117" w:type="dxa"/>
          </w:tcPr>
          <w:p w14:paraId="567EA151" w14:textId="77777777" w:rsidR="00FB15FD" w:rsidRPr="0002645F" w:rsidRDefault="00FB15FD" w:rsidP="00C7104E">
            <w:pPr>
              <w:pStyle w:val="CVSpacer"/>
              <w:rPr>
                <w:lang w:val="fr-FR"/>
              </w:rPr>
            </w:pPr>
          </w:p>
        </w:tc>
        <w:tc>
          <w:tcPr>
            <w:tcW w:w="6963" w:type="dxa"/>
          </w:tcPr>
          <w:p w14:paraId="52FF8607" w14:textId="77777777" w:rsidR="00FB15FD" w:rsidRPr="0002645F" w:rsidRDefault="00DF7504" w:rsidP="00C7104E">
            <w:pPr>
              <w:pStyle w:val="CVSpacer"/>
              <w:rPr>
                <w:lang w:val="fr-FR"/>
              </w:rPr>
            </w:pPr>
            <w:r w:rsidRPr="0002645F">
              <w:rPr>
                <w:rFonts w:ascii="Arial" w:hAnsi="Arial" w:cs="Arial"/>
                <w:i/>
                <w:sz w:val="20"/>
                <w:lang w:val="fr-FR"/>
              </w:rPr>
              <w:t>Inclure ici les succès d’amélioration continue obtenus et/ou les projets de changements que vous avez conduits dans les trois dernières années</w:t>
            </w:r>
            <w:r w:rsidR="009319D3" w:rsidRPr="0002645F">
              <w:rPr>
                <w:rFonts w:ascii="Arial" w:hAnsi="Arial" w:cs="Arial"/>
                <w:i/>
                <w:sz w:val="20"/>
                <w:lang w:val="fr-FR"/>
              </w:rPr>
              <w:t>.</w:t>
            </w:r>
          </w:p>
        </w:tc>
      </w:tr>
    </w:tbl>
    <w:p w14:paraId="4B9AB119" w14:textId="77777777" w:rsidR="007D1194" w:rsidRPr="0002645F" w:rsidRDefault="007D1194" w:rsidP="007D1194">
      <w:pPr>
        <w:rPr>
          <w:szCs w:val="2"/>
        </w:rPr>
      </w:pPr>
    </w:p>
    <w:p w14:paraId="0888EEC4" w14:textId="77777777" w:rsidR="00747A90" w:rsidRPr="0002645F" w:rsidRDefault="00F82A73" w:rsidP="00D13F38">
      <w:pPr>
        <w:shd w:val="clear" w:color="auto" w:fill="E3004A"/>
        <w:ind w:left="3119"/>
        <w:rPr>
          <w:rFonts w:ascii="Arial" w:hAnsi="Arial" w:cs="Arial"/>
          <w:b/>
          <w:color w:val="FFFFFF" w:themeColor="background1"/>
          <w:szCs w:val="2"/>
        </w:rPr>
      </w:pPr>
      <w:r w:rsidRPr="0002645F">
        <w:rPr>
          <w:rFonts w:ascii="Arial" w:hAnsi="Arial" w:cs="Arial"/>
          <w:b/>
          <w:color w:val="FFFFFF" w:themeColor="background1"/>
          <w:szCs w:val="2"/>
        </w:rPr>
        <w:t xml:space="preserve">   </w:t>
      </w:r>
      <w:r w:rsidR="00FE5E49" w:rsidRPr="0002645F">
        <w:rPr>
          <w:rFonts w:ascii="Arial" w:hAnsi="Arial" w:cs="Arial"/>
          <w:b/>
          <w:color w:val="FFFFFF" w:themeColor="background1"/>
          <w:szCs w:val="2"/>
        </w:rPr>
        <w:t>Date</w:t>
      </w:r>
      <w:r w:rsidR="00BB4A6A" w:rsidRPr="0002645F">
        <w:rPr>
          <w:rFonts w:ascii="Arial" w:hAnsi="Arial" w:cs="Arial"/>
          <w:b/>
          <w:color w:val="FFFFFF" w:themeColor="background1"/>
          <w:szCs w:val="2"/>
        </w:rPr>
        <w:t xml:space="preserve"> </w:t>
      </w:r>
      <w:r w:rsidR="009319D3" w:rsidRPr="0002645F">
        <w:rPr>
          <w:rFonts w:ascii="Arial" w:hAnsi="Arial" w:cs="Arial"/>
          <w:b/>
          <w:color w:val="FFFFFF" w:themeColor="background1"/>
          <w:szCs w:val="2"/>
        </w:rPr>
        <w:t xml:space="preserve">: </w:t>
      </w:r>
    </w:p>
    <w:sectPr w:rsidR="00747A90" w:rsidRPr="0002645F" w:rsidSect="009319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7" w:right="1134" w:bottom="1128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8E29" w14:textId="77777777" w:rsidR="003D57A8" w:rsidRDefault="003D57A8">
      <w:r>
        <w:separator/>
      </w:r>
    </w:p>
  </w:endnote>
  <w:endnote w:type="continuationSeparator" w:id="0">
    <w:p w14:paraId="3821F9E5" w14:textId="77777777" w:rsidR="003D57A8" w:rsidRDefault="003D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A856" w14:textId="77777777" w:rsidR="003759DC" w:rsidRPr="00747A90" w:rsidRDefault="00747A90" w:rsidP="00747A90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 w:themeColor="text1" w:themeTint="A6"/>
        <w:sz w:val="22"/>
        <w:szCs w:val="22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drawing>
        <wp:anchor distT="0" distB="0" distL="114300" distR="114300" simplePos="0" relativeHeight="251665408" behindDoc="0" locked="0" layoutInCell="1" allowOverlap="1" wp14:anchorId="570AE8D4" wp14:editId="5892F1A5">
          <wp:simplePos x="0" y="0"/>
          <wp:positionH relativeFrom="column">
            <wp:posOffset>-266218</wp:posOffset>
          </wp:positionH>
          <wp:positionV relativeFrom="paragraph">
            <wp:posOffset>-199889</wp:posOffset>
          </wp:positionV>
          <wp:extent cx="450000" cy="5076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afqp_b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Document référence AFQP TLQ 2019/1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Date de validité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: janvier 2019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Page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: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PAGE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1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/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NUMPAGES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2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77E5" w14:textId="7A3AED8C" w:rsidR="00747A90" w:rsidRPr="004C19EF" w:rsidRDefault="004C19EF" w:rsidP="004C19E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9CE498A" wp14:editId="444E1D7D">
          <wp:simplePos x="0" y="0"/>
          <wp:positionH relativeFrom="column">
            <wp:posOffset>-337527</wp:posOffset>
          </wp:positionH>
          <wp:positionV relativeFrom="paragraph">
            <wp:posOffset>-182635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>Document référence AFQP TLQ</w:t>
    </w:r>
    <w:r>
      <w:rPr>
        <w:rFonts w:ascii="Arial" w:hAnsi="Arial" w:cs="Arial"/>
        <w:bCs/>
        <w:i/>
        <w:iCs/>
        <w:color w:val="595959"/>
        <w:sz w:val="16"/>
        <w:szCs w:val="16"/>
      </w:rPr>
      <w:t>F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="005850DF">
      <w:rPr>
        <w:rFonts w:ascii="Arial" w:hAnsi="Arial" w:cs="Arial"/>
        <w:bCs/>
        <w:i/>
        <w:iCs/>
        <w:color w:val="595959"/>
        <w:sz w:val="16"/>
        <w:szCs w:val="16"/>
      </w:rPr>
      <w:t>202</w:t>
    </w:r>
    <w:r w:rsidR="00CC614E">
      <w:rPr>
        <w:rFonts w:ascii="Arial" w:hAnsi="Arial" w:cs="Arial"/>
        <w:bCs/>
        <w:i/>
        <w:iCs/>
        <w:color w:val="595959"/>
        <w:sz w:val="16"/>
        <w:szCs w:val="16"/>
      </w:rPr>
      <w:t>4</w:t>
    </w:r>
    <w:r w:rsidR="005850DF">
      <w:rPr>
        <w:rFonts w:ascii="Arial" w:hAnsi="Arial" w:cs="Arial"/>
        <w:bCs/>
        <w:i/>
        <w:iCs/>
        <w:color w:val="595959"/>
        <w:sz w:val="16"/>
        <w:szCs w:val="16"/>
      </w:rPr>
      <w:t>/1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Date de validité : </w:t>
    </w:r>
    <w:r w:rsidR="00CC614E">
      <w:rPr>
        <w:rFonts w:ascii="Arial" w:hAnsi="Arial" w:cs="Arial"/>
        <w:bCs/>
        <w:i/>
        <w:iCs/>
        <w:color w:val="595959"/>
        <w:sz w:val="16"/>
        <w:szCs w:val="16"/>
      </w:rPr>
      <w:t>juin 2024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Page : 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PAGE </w:instrTex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/ 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NUMPAGES </w:instrTex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2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7B96" w14:textId="77777777" w:rsidR="003D57A8" w:rsidRDefault="003D57A8">
      <w:r>
        <w:separator/>
      </w:r>
    </w:p>
  </w:footnote>
  <w:footnote w:type="continuationSeparator" w:id="0">
    <w:p w14:paraId="265853A6" w14:textId="77777777" w:rsidR="003D57A8" w:rsidRDefault="003D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6E4E" w14:textId="77777777" w:rsidR="003759DC" w:rsidRPr="00DF2A1D" w:rsidRDefault="00747A90" w:rsidP="00747A90">
    <w:pPr>
      <w:pStyle w:val="En-tte"/>
      <w:jc w:val="center"/>
    </w:pPr>
    <w:r>
      <w:rPr>
        <w:noProof/>
      </w:rPr>
      <w:drawing>
        <wp:inline distT="0" distB="0" distL="0" distR="0" wp14:anchorId="2E849F6D" wp14:editId="30E4DD4F">
          <wp:extent cx="1307940" cy="807285"/>
          <wp:effectExtent l="0" t="0" r="635" b="571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40" cy="80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E5C" w14:textId="77777777" w:rsidR="00747A90" w:rsidRPr="00DF2A1D" w:rsidRDefault="00747A90" w:rsidP="00747A9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0" wp14:anchorId="184D1E9C" wp14:editId="619C0E14">
          <wp:simplePos x="0" y="0"/>
          <wp:positionH relativeFrom="column">
            <wp:posOffset>-171450</wp:posOffset>
          </wp:positionH>
          <wp:positionV relativeFrom="paragraph">
            <wp:posOffset>-566565</wp:posOffset>
          </wp:positionV>
          <wp:extent cx="2397125" cy="1479550"/>
          <wp:effectExtent l="0" t="0" r="3175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D4F314" wp14:editId="167E09A1">
              <wp:simplePos x="0" y="0"/>
              <wp:positionH relativeFrom="column">
                <wp:posOffset>2395959</wp:posOffset>
              </wp:positionH>
              <wp:positionV relativeFrom="paragraph">
                <wp:posOffset>-648818</wp:posOffset>
              </wp:positionV>
              <wp:extent cx="4446000" cy="1551600"/>
              <wp:effectExtent l="0" t="0" r="0" b="0"/>
              <wp:wrapNone/>
              <wp:docPr id="7" name="Forme lib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6000" cy="1551600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50FC8" id="Forme libre 7" o:spid="_x0000_s1026" style="position:absolute;margin-left:188.65pt;margin-top:-51.1pt;width:350.1pt;height:12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" path="m3970117,1551008l,1539433,1018572,,3970117,11575r,1539433xe" fillcolor="#e3004a" stroked="f" strokeweight="1pt">
              <v:stroke joinstyle="miter"/>
              <v:path arrowok="t" o:connecttype="custom" o:connectlocs="4446000,1551600;0,1540021;1140664,0;4446000,11579;4446000,1551600" o:connectangles="0,0,0,0,0"/>
            </v:shape>
          </w:pict>
        </mc:Fallback>
      </mc:AlternateContent>
    </w:r>
  </w:p>
  <w:p w14:paraId="165FE512" w14:textId="77777777" w:rsidR="00747A90" w:rsidRDefault="00747A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948699">
    <w:abstractNumId w:val="0"/>
  </w:num>
  <w:num w:numId="2" w16cid:durableId="43337677">
    <w:abstractNumId w:val="4"/>
  </w:num>
  <w:num w:numId="3" w16cid:durableId="873348843">
    <w:abstractNumId w:val="3"/>
  </w:num>
  <w:num w:numId="4" w16cid:durableId="1524587687">
    <w:abstractNumId w:val="2"/>
  </w:num>
  <w:num w:numId="5" w16cid:durableId="400836462">
    <w:abstractNumId w:val="8"/>
  </w:num>
  <w:num w:numId="6" w16cid:durableId="520051947">
    <w:abstractNumId w:val="7"/>
  </w:num>
  <w:num w:numId="7" w16cid:durableId="1196889145">
    <w:abstractNumId w:val="1"/>
  </w:num>
  <w:num w:numId="8" w16cid:durableId="2086874527">
    <w:abstractNumId w:val="6"/>
  </w:num>
  <w:num w:numId="9" w16cid:durableId="924804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2645F"/>
    <w:rsid w:val="00047F6C"/>
    <w:rsid w:val="000809A4"/>
    <w:rsid w:val="000C17EE"/>
    <w:rsid w:val="000F117B"/>
    <w:rsid w:val="001068E7"/>
    <w:rsid w:val="00106F91"/>
    <w:rsid w:val="001551DF"/>
    <w:rsid w:val="0016373E"/>
    <w:rsid w:val="00192454"/>
    <w:rsid w:val="001B3AF5"/>
    <w:rsid w:val="001F6CB6"/>
    <w:rsid w:val="002113D5"/>
    <w:rsid w:val="00245F74"/>
    <w:rsid w:val="002B2772"/>
    <w:rsid w:val="002C5890"/>
    <w:rsid w:val="002F5899"/>
    <w:rsid w:val="003527B0"/>
    <w:rsid w:val="003624FB"/>
    <w:rsid w:val="003655D4"/>
    <w:rsid w:val="00375987"/>
    <w:rsid w:val="003759DC"/>
    <w:rsid w:val="003D57A8"/>
    <w:rsid w:val="003F790B"/>
    <w:rsid w:val="004047EA"/>
    <w:rsid w:val="0041494E"/>
    <w:rsid w:val="00433ECB"/>
    <w:rsid w:val="004A5252"/>
    <w:rsid w:val="004B1B79"/>
    <w:rsid w:val="004C19EF"/>
    <w:rsid w:val="004D5FB8"/>
    <w:rsid w:val="00516FC5"/>
    <w:rsid w:val="005850DF"/>
    <w:rsid w:val="005F2BED"/>
    <w:rsid w:val="0063204C"/>
    <w:rsid w:val="006B31EE"/>
    <w:rsid w:val="006D59C1"/>
    <w:rsid w:val="006F5A11"/>
    <w:rsid w:val="00746466"/>
    <w:rsid w:val="00747A90"/>
    <w:rsid w:val="007D1194"/>
    <w:rsid w:val="00817A6D"/>
    <w:rsid w:val="00845621"/>
    <w:rsid w:val="00871C5D"/>
    <w:rsid w:val="00875695"/>
    <w:rsid w:val="00880CE0"/>
    <w:rsid w:val="00881960"/>
    <w:rsid w:val="00881E5B"/>
    <w:rsid w:val="00892AF1"/>
    <w:rsid w:val="008939D7"/>
    <w:rsid w:val="008B41FD"/>
    <w:rsid w:val="009319D3"/>
    <w:rsid w:val="00953A1A"/>
    <w:rsid w:val="00957A8E"/>
    <w:rsid w:val="00990ECD"/>
    <w:rsid w:val="009C0BFC"/>
    <w:rsid w:val="009D40F3"/>
    <w:rsid w:val="009E1959"/>
    <w:rsid w:val="00A63EC3"/>
    <w:rsid w:val="00A77DB1"/>
    <w:rsid w:val="00AB5FE3"/>
    <w:rsid w:val="00B149EB"/>
    <w:rsid w:val="00B6207B"/>
    <w:rsid w:val="00B67832"/>
    <w:rsid w:val="00B81326"/>
    <w:rsid w:val="00BA525D"/>
    <w:rsid w:val="00BB4A6A"/>
    <w:rsid w:val="00C7104E"/>
    <w:rsid w:val="00C713D5"/>
    <w:rsid w:val="00C733E3"/>
    <w:rsid w:val="00C958DF"/>
    <w:rsid w:val="00CC614E"/>
    <w:rsid w:val="00D13F38"/>
    <w:rsid w:val="00D73BFA"/>
    <w:rsid w:val="00DF2A1D"/>
    <w:rsid w:val="00DF7504"/>
    <w:rsid w:val="00ED288E"/>
    <w:rsid w:val="00F52433"/>
    <w:rsid w:val="00F63810"/>
    <w:rsid w:val="00F80CBD"/>
    <w:rsid w:val="00F82A73"/>
    <w:rsid w:val="00FB15FD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35710"/>
  <w15:chartTrackingRefBased/>
  <w15:docId w15:val="{C22A7819-2EB6-C047-9246-2669C762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customStyle="1" w:styleId="CVHeading1">
    <w:name w:val="CV Heading 1"/>
    <w:basedOn w:val="Normal"/>
    <w:next w:val="Normal"/>
    <w:rsid w:val="007D11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7D11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D1194"/>
    <w:pPr>
      <w:spacing w:before="74"/>
    </w:pPr>
  </w:style>
  <w:style w:type="paragraph" w:customStyle="1" w:styleId="CVHeading3">
    <w:name w:val="CV Heading 3"/>
    <w:basedOn w:val="Normal"/>
    <w:next w:val="Normal"/>
    <w:rsid w:val="007D11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7D11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D119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7D11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D119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7D1194"/>
    <w:rPr>
      <w:i/>
    </w:rPr>
  </w:style>
  <w:style w:type="paragraph" w:customStyle="1" w:styleId="LevelAssessment-Heading1">
    <w:name w:val="Level Assessment - Heading 1"/>
    <w:basedOn w:val="LevelAssessment-Code"/>
    <w:rsid w:val="007D11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D11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D11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7D11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7D1194"/>
    <w:rPr>
      <w:sz w:val="4"/>
    </w:rPr>
  </w:style>
  <w:style w:type="paragraph" w:customStyle="1" w:styleId="CVNormal-FirstLine">
    <w:name w:val="CV Normal - First Line"/>
    <w:basedOn w:val="CVNormal"/>
    <w:next w:val="CVNormal"/>
    <w:rsid w:val="007D1194"/>
    <w:pPr>
      <w:spacing w:before="74"/>
    </w:pPr>
  </w:style>
  <w:style w:type="paragraph" w:customStyle="1" w:styleId="CVTitle">
    <w:name w:val="CV Title"/>
    <w:basedOn w:val="Normal"/>
    <w:rsid w:val="007D11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eastAsia="ar-SA"/>
    </w:rPr>
  </w:style>
  <w:style w:type="paragraph" w:styleId="Textedebulles">
    <w:name w:val="Balloon Text"/>
    <w:basedOn w:val="Normal"/>
    <w:link w:val="TextedebullesCar"/>
    <w:rsid w:val="00BB4A6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B4A6A"/>
    <w:rPr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France Qualité</Company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Formulaire CV</dc:title>
  <dc:subject>Trophée Leader Qualité France</dc:subject>
  <dc:creator>France Qualité</dc:creator>
  <cp:keywords/>
  <dc:description/>
  <cp:lastModifiedBy>lise harribey</cp:lastModifiedBy>
  <cp:revision>9</cp:revision>
  <cp:lastPrinted>2018-12-03T08:50:00Z</cp:lastPrinted>
  <dcterms:created xsi:type="dcterms:W3CDTF">2019-05-15T14:16:00Z</dcterms:created>
  <dcterms:modified xsi:type="dcterms:W3CDTF">2024-06-26T12:24:00Z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